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1D36" w14:textId="45DABE9A" w:rsidR="00C51E75" w:rsidRPr="00886076" w:rsidRDefault="00CE4D83" w:rsidP="00886076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 w:rsidRPr="00886076">
        <w:rPr>
          <w:rFonts w:asciiTheme="minorHAnsi" w:hAnsiTheme="minorHAnsi" w:cstheme="minorHAnsi"/>
          <w:b/>
          <w:sz w:val="22"/>
          <w:szCs w:val="22"/>
        </w:rPr>
        <w:t>20</w:t>
      </w:r>
      <w:r w:rsidR="00B16EAB" w:rsidRPr="00886076">
        <w:rPr>
          <w:rFonts w:asciiTheme="minorHAnsi" w:hAnsiTheme="minorHAnsi" w:cstheme="minorHAnsi"/>
          <w:b/>
          <w:sz w:val="22"/>
          <w:szCs w:val="22"/>
        </w:rPr>
        <w:t>2</w:t>
      </w:r>
      <w:r w:rsidR="00BE136A" w:rsidRPr="00886076">
        <w:rPr>
          <w:rFonts w:asciiTheme="minorHAnsi" w:hAnsiTheme="minorHAnsi" w:cstheme="minorHAnsi"/>
          <w:b/>
          <w:sz w:val="22"/>
          <w:szCs w:val="22"/>
        </w:rPr>
        <w:t>7</w:t>
      </w:r>
      <w:r w:rsidR="00105B17" w:rsidRPr="008860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6076">
        <w:rPr>
          <w:rFonts w:asciiTheme="minorHAnsi" w:hAnsiTheme="minorHAnsi" w:cstheme="minorHAnsi"/>
          <w:b/>
          <w:sz w:val="22"/>
          <w:szCs w:val="22"/>
        </w:rPr>
        <w:t>Class Council</w:t>
      </w:r>
      <w:r w:rsidR="008207E0" w:rsidRPr="008860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6076">
        <w:rPr>
          <w:rFonts w:asciiTheme="minorHAnsi" w:hAnsiTheme="minorHAnsi" w:cstheme="minorHAnsi"/>
          <w:b/>
          <w:sz w:val="22"/>
          <w:szCs w:val="22"/>
        </w:rPr>
        <w:t xml:space="preserve">Member </w:t>
      </w:r>
      <w:r w:rsidR="00105B17" w:rsidRPr="00886076">
        <w:rPr>
          <w:rFonts w:asciiTheme="minorHAnsi" w:hAnsiTheme="minorHAnsi" w:cstheme="minorHAnsi"/>
          <w:b/>
          <w:sz w:val="22"/>
          <w:szCs w:val="22"/>
        </w:rPr>
        <w:t>Application</w:t>
      </w:r>
    </w:p>
    <w:p w14:paraId="0B6274EA" w14:textId="48C4E008" w:rsidR="00105B17" w:rsidRDefault="00BE136A" w:rsidP="00886076">
      <w:pPr>
        <w:pBdr>
          <w:bottom w:val="single" w:sz="12" w:space="1" w:color="auto"/>
        </w:pBdr>
        <w:rPr>
          <w:rFonts w:cstheme="minorHAnsi"/>
          <w:b/>
        </w:rPr>
      </w:pPr>
      <w:r w:rsidRPr="00886076">
        <w:rPr>
          <w:rFonts w:cstheme="minorHAnsi"/>
          <w:b/>
        </w:rPr>
        <w:t>2024-2025</w:t>
      </w:r>
      <w:r w:rsidR="00105B17" w:rsidRPr="00886076">
        <w:rPr>
          <w:rFonts w:cstheme="minorHAnsi"/>
          <w:b/>
        </w:rPr>
        <w:t xml:space="preserve"> School Year</w:t>
      </w:r>
    </w:p>
    <w:p w14:paraId="219AF994" w14:textId="09B80DC7" w:rsidR="00156C29" w:rsidRPr="00886076" w:rsidRDefault="008207E0" w:rsidP="00886076">
      <w:pPr>
        <w:pStyle w:val="NoSpacing"/>
        <w:rPr>
          <w:rFonts w:cstheme="minorHAnsi"/>
          <w:b/>
          <w:i/>
        </w:rPr>
      </w:pPr>
      <w:r w:rsidRPr="00886076">
        <w:rPr>
          <w:rFonts w:cstheme="minorHAnsi"/>
          <w:b/>
          <w:i/>
        </w:rPr>
        <w:t>Please email your completed application</w:t>
      </w:r>
      <w:r w:rsidR="00CE4D83" w:rsidRPr="00886076">
        <w:rPr>
          <w:rFonts w:cstheme="minorHAnsi"/>
          <w:b/>
          <w:i/>
        </w:rPr>
        <w:t xml:space="preserve"> to </w:t>
      </w:r>
      <w:r w:rsidR="00032494" w:rsidRPr="00886076">
        <w:rPr>
          <w:rFonts w:cstheme="minorHAnsi"/>
          <w:b/>
          <w:i/>
        </w:rPr>
        <w:t xml:space="preserve">Mrs. Yanishevskiy </w:t>
      </w:r>
      <w:hyperlink r:id="rId9" w:history="1">
        <w:r w:rsidR="007532EE" w:rsidRPr="00886076">
          <w:rPr>
            <w:rStyle w:val="Hyperlink"/>
            <w:rFonts w:cstheme="minorHAnsi"/>
            <w:b/>
            <w:i/>
          </w:rPr>
          <w:t>ayanishevskiy@cbsd.org</w:t>
        </w:r>
      </w:hyperlink>
      <w:r w:rsidR="007532EE" w:rsidRPr="00886076">
        <w:rPr>
          <w:rFonts w:cstheme="minorHAnsi"/>
          <w:b/>
          <w:i/>
        </w:rPr>
        <w:t xml:space="preserve"> </w:t>
      </w:r>
      <w:r w:rsidR="0047673C" w:rsidRPr="00886076">
        <w:rPr>
          <w:rFonts w:cstheme="minorHAnsi"/>
          <w:b/>
          <w:i/>
        </w:rPr>
        <w:t>and M</w:t>
      </w:r>
      <w:r w:rsidR="00BE136A" w:rsidRPr="00886076">
        <w:rPr>
          <w:rFonts w:cstheme="minorHAnsi"/>
          <w:b/>
          <w:i/>
        </w:rPr>
        <w:t>r</w:t>
      </w:r>
      <w:r w:rsidR="0047673C" w:rsidRPr="00886076">
        <w:rPr>
          <w:rFonts w:cstheme="minorHAnsi"/>
          <w:b/>
          <w:i/>
        </w:rPr>
        <w:t xml:space="preserve">. </w:t>
      </w:r>
      <w:r w:rsidR="00BE136A" w:rsidRPr="00886076">
        <w:rPr>
          <w:rFonts w:cstheme="minorHAnsi"/>
          <w:b/>
          <w:i/>
        </w:rPr>
        <w:t>Hoskins</w:t>
      </w:r>
      <w:r w:rsidR="008F69F3" w:rsidRPr="00886076">
        <w:rPr>
          <w:rFonts w:cstheme="minorHAnsi"/>
          <w:b/>
          <w:i/>
        </w:rPr>
        <w:t xml:space="preserve"> </w:t>
      </w:r>
      <w:r w:rsidR="00BE136A" w:rsidRPr="00886076">
        <w:rPr>
          <w:rFonts w:cstheme="minorHAnsi"/>
          <w:b/>
          <w:i/>
        </w:rPr>
        <w:t>jhoskins@cbsdo.org</w:t>
      </w:r>
      <w:r w:rsidR="008F69F3" w:rsidRPr="00886076">
        <w:rPr>
          <w:rFonts w:cstheme="minorHAnsi"/>
          <w:b/>
          <w:i/>
        </w:rPr>
        <w:t xml:space="preserve"> </w:t>
      </w:r>
      <w:r w:rsidRPr="00886076">
        <w:rPr>
          <w:rFonts w:cstheme="minorHAnsi"/>
          <w:b/>
          <w:i/>
        </w:rPr>
        <w:t xml:space="preserve">by </w:t>
      </w:r>
      <w:r w:rsidR="00D46FDF" w:rsidRPr="00886076">
        <w:rPr>
          <w:rFonts w:cstheme="minorHAnsi"/>
          <w:b/>
          <w:i/>
        </w:rPr>
        <w:t>Friday, September 1</w:t>
      </w:r>
      <w:r w:rsidR="00BE136A" w:rsidRPr="00886076">
        <w:rPr>
          <w:rFonts w:cstheme="minorHAnsi"/>
          <w:b/>
          <w:i/>
        </w:rPr>
        <w:t>3</w:t>
      </w:r>
      <w:r w:rsidR="00D46FDF" w:rsidRPr="00886076">
        <w:rPr>
          <w:rFonts w:cstheme="minorHAnsi"/>
          <w:b/>
          <w:i/>
          <w:vertAlign w:val="superscript"/>
        </w:rPr>
        <w:t>h</w:t>
      </w:r>
      <w:r w:rsidRPr="00886076">
        <w:rPr>
          <w:rFonts w:cstheme="minorHAnsi"/>
          <w:b/>
          <w:i/>
        </w:rPr>
        <w:t>.</w:t>
      </w:r>
      <w:r w:rsidR="00156C29" w:rsidRPr="00886076">
        <w:rPr>
          <w:rFonts w:cstheme="minorHAnsi"/>
          <w:b/>
          <w:i/>
        </w:rPr>
        <w:t xml:space="preserve">  </w:t>
      </w:r>
    </w:p>
    <w:p w14:paraId="10FDC110" w14:textId="77777777" w:rsidR="00886076" w:rsidRDefault="00886076" w:rsidP="00886076">
      <w:pPr>
        <w:pStyle w:val="NoSpacing"/>
        <w:rPr>
          <w:rFonts w:cstheme="minorHAnsi"/>
          <w:b/>
          <w:i/>
        </w:rPr>
      </w:pPr>
    </w:p>
    <w:p w14:paraId="407F77D4" w14:textId="292F2727" w:rsidR="00B55949" w:rsidRPr="00886076" w:rsidRDefault="00AB7AD6" w:rsidP="00886076">
      <w:pPr>
        <w:pStyle w:val="NoSpacing"/>
        <w:rPr>
          <w:rFonts w:cstheme="minorHAnsi"/>
          <w:b/>
          <w:i/>
        </w:rPr>
      </w:pPr>
      <w:r w:rsidRPr="00886076">
        <w:rPr>
          <w:rFonts w:cstheme="minorHAnsi"/>
          <w:b/>
          <w:i/>
        </w:rPr>
        <w:t xml:space="preserve">You will </w:t>
      </w:r>
      <w:r w:rsidR="008207E0" w:rsidRPr="00886076">
        <w:rPr>
          <w:rFonts w:cstheme="minorHAnsi"/>
          <w:b/>
          <w:i/>
        </w:rPr>
        <w:t>receive a confirmation email with a link to sign-up for an interview</w:t>
      </w:r>
      <w:r w:rsidR="00D46FDF" w:rsidRPr="00886076">
        <w:rPr>
          <w:rFonts w:cstheme="minorHAnsi"/>
          <w:b/>
          <w:i/>
        </w:rPr>
        <w:t xml:space="preserve"> between September </w:t>
      </w:r>
      <w:r w:rsidR="00BE136A" w:rsidRPr="00886076">
        <w:rPr>
          <w:rFonts w:cstheme="minorHAnsi"/>
          <w:b/>
          <w:i/>
        </w:rPr>
        <w:t>16</w:t>
      </w:r>
      <w:r w:rsidR="00BE136A" w:rsidRPr="00886076">
        <w:rPr>
          <w:rFonts w:cstheme="minorHAnsi"/>
          <w:b/>
          <w:i/>
          <w:vertAlign w:val="superscript"/>
        </w:rPr>
        <w:t>th</w:t>
      </w:r>
      <w:r w:rsidR="00BE136A" w:rsidRPr="00886076">
        <w:rPr>
          <w:rFonts w:cstheme="minorHAnsi"/>
          <w:b/>
          <w:i/>
        </w:rPr>
        <w:t xml:space="preserve"> – 20th</w:t>
      </w:r>
      <w:r w:rsidR="008207E0" w:rsidRPr="00886076">
        <w:rPr>
          <w:rFonts w:cstheme="minorHAnsi"/>
          <w:b/>
          <w:i/>
        </w:rPr>
        <w:t>.</w:t>
      </w:r>
    </w:p>
    <w:p w14:paraId="7524D8E1" w14:textId="77777777" w:rsidR="00167118" w:rsidRPr="00886076" w:rsidRDefault="00167118" w:rsidP="004E3F99">
      <w:pPr>
        <w:pStyle w:val="NoSpacing"/>
        <w:jc w:val="center"/>
        <w:rPr>
          <w:rFonts w:cstheme="minorHAnsi"/>
          <w:b/>
          <w:i/>
        </w:rPr>
      </w:pPr>
    </w:p>
    <w:p w14:paraId="21A119EA" w14:textId="12E8DA32" w:rsidR="00B55949" w:rsidRPr="00886076" w:rsidRDefault="00167118" w:rsidP="00167118">
      <w:pPr>
        <w:rPr>
          <w:rFonts w:cstheme="minorHAnsi"/>
        </w:rPr>
      </w:pPr>
      <w:r w:rsidRPr="00886076">
        <w:rPr>
          <w:rFonts w:cstheme="minorHAnsi"/>
        </w:rPr>
        <w:t>Name</w:t>
      </w:r>
      <w:r w:rsidR="00E75AD2" w:rsidRPr="00886076">
        <w:rPr>
          <w:rFonts w:cstheme="minorHAnsi"/>
        </w:rPr>
        <w:t>: _</w:t>
      </w:r>
      <w:r w:rsidRPr="00886076">
        <w:rPr>
          <w:rFonts w:cstheme="minorHAnsi"/>
        </w:rPr>
        <w:t>_______________</w:t>
      </w:r>
      <w:r w:rsidR="00C16CA6" w:rsidRPr="00886076">
        <w:rPr>
          <w:rFonts w:cstheme="minorHAnsi"/>
        </w:rPr>
        <w:t xml:space="preserve">_______      </w:t>
      </w:r>
      <w:r w:rsidRPr="00886076">
        <w:rPr>
          <w:rFonts w:cstheme="minorHAnsi"/>
        </w:rPr>
        <w:t>Current H</w:t>
      </w:r>
      <w:r w:rsidR="007F1554" w:rsidRPr="00886076">
        <w:rPr>
          <w:rFonts w:cstheme="minorHAnsi"/>
        </w:rPr>
        <w:t>omeroom</w:t>
      </w:r>
      <w:r w:rsidRPr="00886076">
        <w:rPr>
          <w:rFonts w:cstheme="minorHAnsi"/>
        </w:rPr>
        <w:t xml:space="preserve"> Teacher</w:t>
      </w:r>
      <w:r w:rsidR="007F1554" w:rsidRPr="00886076">
        <w:rPr>
          <w:rFonts w:cstheme="minorHAnsi"/>
        </w:rPr>
        <w:t xml:space="preserve"> (if known)</w:t>
      </w:r>
      <w:r w:rsidR="00274B01" w:rsidRPr="00886076">
        <w:rPr>
          <w:rFonts w:cstheme="minorHAnsi"/>
        </w:rPr>
        <w:t>: _</w:t>
      </w:r>
      <w:r w:rsidRPr="00886076">
        <w:rPr>
          <w:rFonts w:cstheme="minorHAnsi"/>
        </w:rPr>
        <w:t>________________________</w:t>
      </w:r>
    </w:p>
    <w:p w14:paraId="0A077B8C" w14:textId="77777777" w:rsidR="007E7F66" w:rsidRPr="00886076" w:rsidRDefault="007E7F66" w:rsidP="00167118">
      <w:pPr>
        <w:rPr>
          <w:rFonts w:cstheme="minorHAnsi"/>
        </w:rPr>
      </w:pPr>
    </w:p>
    <w:p w14:paraId="3C6BE852" w14:textId="77777777" w:rsidR="00B55949" w:rsidRPr="00886076" w:rsidRDefault="00167118" w:rsidP="00105B17">
      <w:pPr>
        <w:rPr>
          <w:rFonts w:cstheme="minorHAnsi"/>
        </w:rPr>
      </w:pPr>
      <w:r w:rsidRPr="00886076">
        <w:rPr>
          <w:rFonts w:cstheme="minorHAnsi"/>
        </w:rPr>
        <w:t>1</w:t>
      </w:r>
      <w:r w:rsidR="004E3F99" w:rsidRPr="00886076">
        <w:rPr>
          <w:rFonts w:cstheme="minorHAnsi"/>
        </w:rPr>
        <w:t xml:space="preserve">. </w:t>
      </w:r>
      <w:r w:rsidR="00CE4D83" w:rsidRPr="00886076">
        <w:rPr>
          <w:rFonts w:cstheme="minorHAnsi"/>
        </w:rPr>
        <w:t>What type of leadership experiences have you had both in school and in the community?</w:t>
      </w:r>
    </w:p>
    <w:p w14:paraId="72341B17" w14:textId="38C55389" w:rsidR="00167118" w:rsidRPr="00886076" w:rsidRDefault="00167118" w:rsidP="004E3F99">
      <w:pPr>
        <w:rPr>
          <w:rFonts w:cstheme="minorHAnsi"/>
        </w:rPr>
      </w:pPr>
    </w:p>
    <w:p w14:paraId="052289E3" w14:textId="77777777" w:rsidR="00017CB9" w:rsidRPr="00886076" w:rsidRDefault="00017CB9" w:rsidP="004E3F99">
      <w:pPr>
        <w:rPr>
          <w:rFonts w:cstheme="minorHAnsi"/>
        </w:rPr>
      </w:pPr>
    </w:p>
    <w:p w14:paraId="37A5E601" w14:textId="77777777" w:rsidR="00017CB9" w:rsidRPr="00886076" w:rsidRDefault="00017CB9" w:rsidP="004E3F99">
      <w:pPr>
        <w:rPr>
          <w:rFonts w:cstheme="minorHAnsi"/>
        </w:rPr>
      </w:pPr>
    </w:p>
    <w:p w14:paraId="27D4776E" w14:textId="7B0E3CE6" w:rsidR="00C854F5" w:rsidRPr="00886076" w:rsidRDefault="00C854F5" w:rsidP="004E3F99">
      <w:pPr>
        <w:rPr>
          <w:rFonts w:cstheme="minorHAnsi"/>
        </w:rPr>
      </w:pPr>
      <w:r w:rsidRPr="00886076">
        <w:rPr>
          <w:rFonts w:cstheme="minorHAnsi"/>
        </w:rPr>
        <w:t>2</w:t>
      </w:r>
      <w:r w:rsidR="00167118" w:rsidRPr="00886076">
        <w:rPr>
          <w:rFonts w:cstheme="minorHAnsi"/>
        </w:rPr>
        <w:t xml:space="preserve">. </w:t>
      </w:r>
      <w:r w:rsidR="0038296E" w:rsidRPr="00886076">
        <w:rPr>
          <w:rFonts w:cstheme="minorHAnsi"/>
        </w:rPr>
        <w:t>W</w:t>
      </w:r>
      <w:r w:rsidR="00300BA6" w:rsidRPr="00886076">
        <w:rPr>
          <w:rFonts w:cstheme="minorHAnsi"/>
        </w:rPr>
        <w:t xml:space="preserve">ould you describe yourself as </w:t>
      </w:r>
      <w:r w:rsidR="00AE4202" w:rsidRPr="00886076">
        <w:rPr>
          <w:rFonts w:cstheme="minorHAnsi"/>
        </w:rPr>
        <w:t>int</w:t>
      </w:r>
      <w:r w:rsidR="00FA017E" w:rsidRPr="00886076">
        <w:rPr>
          <w:rFonts w:cstheme="minorHAnsi"/>
        </w:rPr>
        <w:t xml:space="preserve">rinsically </w:t>
      </w:r>
      <w:r w:rsidR="00AE4202" w:rsidRPr="00886076">
        <w:rPr>
          <w:rFonts w:cstheme="minorHAnsi"/>
        </w:rPr>
        <w:t>motivated</w:t>
      </w:r>
      <w:r w:rsidR="00FA017E" w:rsidRPr="00886076">
        <w:rPr>
          <w:rFonts w:cstheme="minorHAnsi"/>
        </w:rPr>
        <w:t xml:space="preserve"> (</w:t>
      </w:r>
      <w:r w:rsidR="00662386" w:rsidRPr="00886076">
        <w:rPr>
          <w:rFonts w:cstheme="minorHAnsi"/>
          <w:color w:val="202124"/>
          <w:shd w:val="clear" w:color="auto" w:fill="FFFFFF"/>
        </w:rPr>
        <w:t xml:space="preserve">motivated by </w:t>
      </w:r>
      <w:r w:rsidR="00BA3F3D" w:rsidRPr="00886076">
        <w:rPr>
          <w:rFonts w:cstheme="minorHAnsi"/>
          <w:color w:val="202124"/>
          <w:shd w:val="clear" w:color="auto" w:fill="FFFFFF"/>
        </w:rPr>
        <w:t>your own desire for success</w:t>
      </w:r>
      <w:r w:rsidR="00FA017E" w:rsidRPr="00886076">
        <w:rPr>
          <w:rFonts w:cstheme="minorHAnsi"/>
        </w:rPr>
        <w:t xml:space="preserve">) </w:t>
      </w:r>
      <w:r w:rsidR="00AE4202" w:rsidRPr="00886076">
        <w:rPr>
          <w:rFonts w:cstheme="minorHAnsi"/>
        </w:rPr>
        <w:t>or ext</w:t>
      </w:r>
      <w:r w:rsidR="00FA017E" w:rsidRPr="00886076">
        <w:rPr>
          <w:rFonts w:cstheme="minorHAnsi"/>
        </w:rPr>
        <w:t>rinsically motivated</w:t>
      </w:r>
      <w:r w:rsidR="00AE4202" w:rsidRPr="00886076">
        <w:rPr>
          <w:rFonts w:cstheme="minorHAnsi"/>
        </w:rPr>
        <w:t xml:space="preserve"> </w:t>
      </w:r>
      <w:r w:rsidR="005D0B5D" w:rsidRPr="00886076">
        <w:rPr>
          <w:rFonts w:cstheme="minorHAnsi"/>
        </w:rPr>
        <w:t>(</w:t>
      </w:r>
      <w:r w:rsidR="00FA017E" w:rsidRPr="00886076">
        <w:rPr>
          <w:rFonts w:cstheme="minorHAnsi"/>
          <w:color w:val="202124"/>
          <w:shd w:val="clear" w:color="auto" w:fill="FFFFFF"/>
        </w:rPr>
        <w:t>external factors</w:t>
      </w:r>
      <w:r w:rsidR="00F21DD7" w:rsidRPr="00886076">
        <w:rPr>
          <w:rFonts w:cstheme="minorHAnsi"/>
          <w:color w:val="202124"/>
          <w:shd w:val="clear" w:color="auto" w:fill="FFFFFF"/>
        </w:rPr>
        <w:t xml:space="preserve"> motivate you</w:t>
      </w:r>
      <w:r w:rsidR="00FA017E" w:rsidRPr="00886076">
        <w:rPr>
          <w:rFonts w:cstheme="minorHAnsi"/>
          <w:color w:val="202124"/>
          <w:shd w:val="clear" w:color="auto" w:fill="FFFFFF"/>
        </w:rPr>
        <w:t xml:space="preserve"> such as grades, parental expectations or future </w:t>
      </w:r>
      <w:r w:rsidR="00F21DD7" w:rsidRPr="00886076">
        <w:rPr>
          <w:rFonts w:cstheme="minorHAnsi"/>
          <w:color w:val="202124"/>
          <w:shd w:val="clear" w:color="auto" w:fill="FFFFFF"/>
        </w:rPr>
        <w:t>plans</w:t>
      </w:r>
      <w:r w:rsidR="001E02A6" w:rsidRPr="00886076">
        <w:rPr>
          <w:rFonts w:cstheme="minorHAnsi"/>
          <w:color w:val="202124"/>
          <w:shd w:val="clear" w:color="auto" w:fill="FFFFFF"/>
        </w:rPr>
        <w:t>)</w:t>
      </w:r>
      <w:r w:rsidR="005D0B5D" w:rsidRPr="00886076">
        <w:rPr>
          <w:rFonts w:cstheme="minorHAnsi"/>
        </w:rPr>
        <w:t xml:space="preserve">? </w:t>
      </w:r>
      <w:r w:rsidR="00F21DD7" w:rsidRPr="00886076">
        <w:rPr>
          <w:rFonts w:cstheme="minorHAnsi"/>
        </w:rPr>
        <w:t>E</w:t>
      </w:r>
      <w:r w:rsidR="005D0B5D" w:rsidRPr="00886076">
        <w:rPr>
          <w:rFonts w:cstheme="minorHAnsi"/>
        </w:rPr>
        <w:t xml:space="preserve">xplain </w:t>
      </w:r>
      <w:r w:rsidR="001E02A6" w:rsidRPr="00886076">
        <w:rPr>
          <w:rFonts w:cstheme="minorHAnsi"/>
        </w:rPr>
        <w:t>your choice and provide an example of what motivates you</w:t>
      </w:r>
      <w:r w:rsidR="007E7F66" w:rsidRPr="00886076">
        <w:rPr>
          <w:rFonts w:cstheme="minorHAnsi"/>
        </w:rPr>
        <w:t>.</w:t>
      </w:r>
      <w:r w:rsidR="00B44DAF" w:rsidRPr="00886076">
        <w:rPr>
          <w:rFonts w:cstheme="minorHAnsi"/>
        </w:rPr>
        <w:t xml:space="preserve"> </w:t>
      </w:r>
    </w:p>
    <w:p w14:paraId="1566CC79" w14:textId="171BCFBA" w:rsidR="00C854F5" w:rsidRPr="00886076" w:rsidRDefault="00C854F5" w:rsidP="004E3F99">
      <w:pPr>
        <w:rPr>
          <w:rFonts w:cstheme="minorHAnsi"/>
        </w:rPr>
      </w:pPr>
    </w:p>
    <w:p w14:paraId="20FCD3C3" w14:textId="19107826" w:rsidR="00017CB9" w:rsidRPr="00886076" w:rsidRDefault="00017CB9" w:rsidP="004E3F99">
      <w:pPr>
        <w:rPr>
          <w:rFonts w:cstheme="minorHAnsi"/>
        </w:rPr>
      </w:pPr>
    </w:p>
    <w:p w14:paraId="27DE0380" w14:textId="77777777" w:rsidR="00017CB9" w:rsidRPr="00886076" w:rsidRDefault="00017CB9" w:rsidP="004E3F99">
      <w:pPr>
        <w:rPr>
          <w:rFonts w:cstheme="minorHAnsi"/>
        </w:rPr>
      </w:pPr>
    </w:p>
    <w:p w14:paraId="6301C41C" w14:textId="5F99509D" w:rsidR="00687B38" w:rsidRPr="00886076" w:rsidRDefault="00C854F5" w:rsidP="004E3F99">
      <w:pPr>
        <w:rPr>
          <w:rFonts w:cstheme="minorHAnsi"/>
        </w:rPr>
      </w:pPr>
      <w:r w:rsidRPr="00886076">
        <w:rPr>
          <w:rFonts w:cstheme="minorHAnsi"/>
        </w:rPr>
        <w:t>3</w:t>
      </w:r>
      <w:r w:rsidR="00687B38" w:rsidRPr="00886076">
        <w:rPr>
          <w:rFonts w:cstheme="minorHAnsi"/>
        </w:rPr>
        <w:t xml:space="preserve">.  </w:t>
      </w:r>
      <w:r w:rsidR="00762B35" w:rsidRPr="00886076">
        <w:rPr>
          <w:rFonts w:cstheme="minorHAnsi"/>
        </w:rPr>
        <w:t>Some of the biggest</w:t>
      </w:r>
      <w:r w:rsidR="00687B38" w:rsidRPr="00886076">
        <w:rPr>
          <w:rFonts w:cstheme="minorHAnsi"/>
        </w:rPr>
        <w:t xml:space="preserve"> tasks of </w:t>
      </w:r>
      <w:r w:rsidR="00032494" w:rsidRPr="00886076">
        <w:rPr>
          <w:rFonts w:cstheme="minorHAnsi"/>
        </w:rPr>
        <w:t xml:space="preserve">any class council </w:t>
      </w:r>
      <w:r w:rsidR="00762B35" w:rsidRPr="00886076">
        <w:rPr>
          <w:rFonts w:cstheme="minorHAnsi"/>
        </w:rPr>
        <w:t>are</w:t>
      </w:r>
      <w:r w:rsidR="00687B38" w:rsidRPr="00886076">
        <w:rPr>
          <w:rFonts w:cstheme="minorHAnsi"/>
        </w:rPr>
        <w:t xml:space="preserve"> fundraising and creating class unity and spirit.  </w:t>
      </w:r>
      <w:r w:rsidR="0079529B" w:rsidRPr="00886076">
        <w:rPr>
          <w:rFonts w:cstheme="minorHAnsi"/>
        </w:rPr>
        <w:t>Do you have any unique ideas for events that would raise funds or foster spirit</w:t>
      </w:r>
      <w:r w:rsidR="00687B38" w:rsidRPr="00886076">
        <w:rPr>
          <w:rFonts w:cstheme="minorHAnsi"/>
        </w:rPr>
        <w:t>?</w:t>
      </w:r>
    </w:p>
    <w:p w14:paraId="6E057768" w14:textId="1E54945E" w:rsidR="00687B38" w:rsidRPr="00886076" w:rsidRDefault="00687B38" w:rsidP="004E3F99">
      <w:pPr>
        <w:rPr>
          <w:rFonts w:cstheme="minorHAnsi"/>
        </w:rPr>
      </w:pPr>
    </w:p>
    <w:p w14:paraId="2DCC9A4A" w14:textId="0B391A19" w:rsidR="00017CB9" w:rsidRPr="00886076" w:rsidRDefault="00017CB9" w:rsidP="004E3F99">
      <w:pPr>
        <w:rPr>
          <w:rFonts w:cstheme="minorHAnsi"/>
        </w:rPr>
      </w:pPr>
    </w:p>
    <w:p w14:paraId="28AAE755" w14:textId="77777777" w:rsidR="00017CB9" w:rsidRPr="00886076" w:rsidRDefault="00017CB9" w:rsidP="004E3F99">
      <w:pPr>
        <w:rPr>
          <w:rFonts w:cstheme="minorHAnsi"/>
        </w:rPr>
      </w:pPr>
    </w:p>
    <w:p w14:paraId="19C93343" w14:textId="7FB63C50" w:rsidR="00105B17" w:rsidRPr="00886076" w:rsidRDefault="00C854F5" w:rsidP="00687B38">
      <w:pPr>
        <w:rPr>
          <w:rFonts w:cstheme="minorHAnsi"/>
        </w:rPr>
      </w:pPr>
      <w:r w:rsidRPr="00886076">
        <w:rPr>
          <w:rFonts w:cstheme="minorHAnsi"/>
        </w:rPr>
        <w:t>5</w:t>
      </w:r>
      <w:r w:rsidR="004E3F99" w:rsidRPr="00886076">
        <w:rPr>
          <w:rFonts w:cstheme="minorHAnsi"/>
        </w:rPr>
        <w:t xml:space="preserve">.  </w:t>
      </w:r>
      <w:r w:rsidR="0046072E" w:rsidRPr="00886076">
        <w:rPr>
          <w:rFonts w:cstheme="minorHAnsi"/>
        </w:rPr>
        <w:t>P</w:t>
      </w:r>
      <w:r w:rsidR="004E3F99" w:rsidRPr="00886076">
        <w:rPr>
          <w:rFonts w:cstheme="minorHAnsi"/>
        </w:rPr>
        <w:t>lease list any activities that you are involved in</w:t>
      </w:r>
      <w:r w:rsidR="007E7F66" w:rsidRPr="00886076">
        <w:rPr>
          <w:rFonts w:cstheme="minorHAnsi"/>
        </w:rPr>
        <w:t xml:space="preserve"> or intend to be involved in </w:t>
      </w:r>
      <w:r w:rsidR="004E3F99" w:rsidRPr="00886076">
        <w:rPr>
          <w:rFonts w:cstheme="minorHAnsi"/>
        </w:rPr>
        <w:t xml:space="preserve">so </w:t>
      </w:r>
      <w:r w:rsidR="0046072E" w:rsidRPr="00886076">
        <w:rPr>
          <w:rFonts w:cstheme="minorHAnsi"/>
        </w:rPr>
        <w:t xml:space="preserve">that </w:t>
      </w:r>
      <w:r w:rsidR="004E3F99" w:rsidRPr="00886076">
        <w:rPr>
          <w:rFonts w:cstheme="minorHAnsi"/>
        </w:rPr>
        <w:t>we can learn a little more about you</w:t>
      </w:r>
      <w:r w:rsidR="00687B38" w:rsidRPr="00886076">
        <w:rPr>
          <w:rFonts w:cstheme="minorHAnsi"/>
        </w:rPr>
        <w:t>. Include c</w:t>
      </w:r>
      <w:r w:rsidR="004E3F99" w:rsidRPr="00886076">
        <w:rPr>
          <w:rFonts w:cstheme="minorHAnsi"/>
        </w:rPr>
        <w:t>o-curricular (</w:t>
      </w:r>
      <w:r w:rsidR="00687B38" w:rsidRPr="00886076">
        <w:rPr>
          <w:rFonts w:cstheme="minorHAnsi"/>
        </w:rPr>
        <w:t>b</w:t>
      </w:r>
      <w:r w:rsidR="004E3F99" w:rsidRPr="00886076">
        <w:rPr>
          <w:rFonts w:cstheme="minorHAnsi"/>
        </w:rPr>
        <w:t>and, choir, sch</w:t>
      </w:r>
      <w:r w:rsidR="00687B38" w:rsidRPr="00886076">
        <w:rPr>
          <w:rFonts w:cstheme="minorHAnsi"/>
        </w:rPr>
        <w:t>ool</w:t>
      </w:r>
      <w:r w:rsidR="004E3F99" w:rsidRPr="00886076">
        <w:rPr>
          <w:rFonts w:cstheme="minorHAnsi"/>
        </w:rPr>
        <w:t xml:space="preserve"> sports</w:t>
      </w:r>
      <w:r w:rsidR="00167118" w:rsidRPr="00886076">
        <w:rPr>
          <w:rFonts w:cstheme="minorHAnsi"/>
        </w:rPr>
        <w:t>)</w:t>
      </w:r>
      <w:r w:rsidR="004E3F99" w:rsidRPr="00886076">
        <w:rPr>
          <w:rFonts w:cstheme="minorHAnsi"/>
        </w:rPr>
        <w:t xml:space="preserve"> </w:t>
      </w:r>
      <w:r w:rsidR="00687B38" w:rsidRPr="00886076">
        <w:rPr>
          <w:rFonts w:cstheme="minorHAnsi"/>
        </w:rPr>
        <w:t>and n</w:t>
      </w:r>
      <w:r w:rsidR="004E3F99" w:rsidRPr="00886076">
        <w:rPr>
          <w:rFonts w:cstheme="minorHAnsi"/>
        </w:rPr>
        <w:t>on-</w:t>
      </w:r>
      <w:r w:rsidR="00687B38" w:rsidRPr="00886076">
        <w:rPr>
          <w:rFonts w:cstheme="minorHAnsi"/>
        </w:rPr>
        <w:t>s</w:t>
      </w:r>
      <w:r w:rsidR="004E3F99" w:rsidRPr="00886076">
        <w:rPr>
          <w:rFonts w:cstheme="minorHAnsi"/>
        </w:rPr>
        <w:t>chool activities (</w:t>
      </w:r>
      <w:r w:rsidR="00687B38" w:rsidRPr="00886076">
        <w:rPr>
          <w:rFonts w:cstheme="minorHAnsi"/>
        </w:rPr>
        <w:t>j</w:t>
      </w:r>
      <w:r w:rsidR="004E3F99" w:rsidRPr="00886076">
        <w:rPr>
          <w:rFonts w:cstheme="minorHAnsi"/>
        </w:rPr>
        <w:t>obs, church groups,</w:t>
      </w:r>
      <w:r w:rsidR="00687B38" w:rsidRPr="00886076">
        <w:rPr>
          <w:rFonts w:cstheme="minorHAnsi"/>
        </w:rPr>
        <w:t xml:space="preserve"> etc.</w:t>
      </w:r>
      <w:r w:rsidR="004E3F99" w:rsidRPr="00886076">
        <w:rPr>
          <w:rFonts w:cstheme="minorHAnsi"/>
        </w:rPr>
        <w:t>)</w:t>
      </w:r>
      <w:r w:rsidRPr="00886076">
        <w:rPr>
          <w:rFonts w:cstheme="minorHAnsi"/>
        </w:rPr>
        <w:t xml:space="preserve"> How will you balance your commitments with your commitment to </w:t>
      </w:r>
      <w:r w:rsidR="005A49E9" w:rsidRPr="00886076">
        <w:rPr>
          <w:rFonts w:cstheme="minorHAnsi"/>
        </w:rPr>
        <w:t>class council</w:t>
      </w:r>
      <w:r w:rsidRPr="00886076">
        <w:rPr>
          <w:rFonts w:cstheme="minorHAnsi"/>
        </w:rPr>
        <w:t xml:space="preserve">? </w:t>
      </w:r>
    </w:p>
    <w:p w14:paraId="69A52B93" w14:textId="7211F1FD" w:rsidR="00687B38" w:rsidRPr="00886076" w:rsidRDefault="00687B38" w:rsidP="00A30E25">
      <w:pPr>
        <w:rPr>
          <w:rFonts w:cstheme="minorHAnsi"/>
        </w:rPr>
      </w:pPr>
    </w:p>
    <w:p w14:paraId="357D7BAF" w14:textId="33F801E6" w:rsidR="00017CB9" w:rsidRPr="00886076" w:rsidRDefault="00017CB9" w:rsidP="00A30E25">
      <w:pPr>
        <w:rPr>
          <w:rFonts w:cstheme="minorHAnsi"/>
        </w:rPr>
      </w:pPr>
    </w:p>
    <w:p w14:paraId="4C6D9119" w14:textId="77777777" w:rsidR="00017CB9" w:rsidRPr="00886076" w:rsidRDefault="00017CB9" w:rsidP="00A30E25">
      <w:pPr>
        <w:rPr>
          <w:rFonts w:cstheme="minorHAnsi"/>
        </w:rPr>
      </w:pPr>
    </w:p>
    <w:p w14:paraId="149C2C95" w14:textId="5A265A53" w:rsidR="00687B38" w:rsidRPr="00886076" w:rsidRDefault="00C854F5" w:rsidP="00A30E25">
      <w:pPr>
        <w:rPr>
          <w:rFonts w:cstheme="minorHAnsi"/>
        </w:rPr>
      </w:pPr>
      <w:r w:rsidRPr="00886076">
        <w:rPr>
          <w:rFonts w:cstheme="minorHAnsi"/>
        </w:rPr>
        <w:t>6</w:t>
      </w:r>
      <w:r w:rsidR="00687B38" w:rsidRPr="00886076">
        <w:rPr>
          <w:rFonts w:cstheme="minorHAnsi"/>
        </w:rPr>
        <w:t xml:space="preserve">. </w:t>
      </w:r>
      <w:r w:rsidR="00A30E25" w:rsidRPr="00886076">
        <w:rPr>
          <w:rFonts w:cstheme="minorHAnsi"/>
          <w:b/>
          <w:bCs/>
        </w:rPr>
        <w:t>Design a flyer.</w:t>
      </w:r>
      <w:r w:rsidR="00687B38" w:rsidRPr="00886076">
        <w:rPr>
          <w:rFonts w:cstheme="minorHAnsi"/>
        </w:rPr>
        <w:t xml:space="preserve">  We often need students to design advertisements for different activities that we host.  Create a flyer </w:t>
      </w:r>
      <w:r w:rsidR="00AB7AD6" w:rsidRPr="00886076">
        <w:rPr>
          <w:rFonts w:cstheme="minorHAnsi"/>
        </w:rPr>
        <w:t>for a car wash fundraise</w:t>
      </w:r>
      <w:r w:rsidR="008A4B72" w:rsidRPr="00886076">
        <w:rPr>
          <w:rFonts w:cstheme="minorHAnsi"/>
        </w:rPr>
        <w:t>r</w:t>
      </w:r>
      <w:r w:rsidR="007E7F66" w:rsidRPr="00886076">
        <w:rPr>
          <w:rFonts w:cstheme="minorHAnsi"/>
        </w:rPr>
        <w:t>.  You can use any program (such as Word, Canva, PowerPoint etc.) or hand draw your advertisement</w:t>
      </w:r>
      <w:r w:rsidR="00334EA7" w:rsidRPr="00886076">
        <w:rPr>
          <w:rFonts w:cstheme="minorHAnsi"/>
        </w:rPr>
        <w:t>.</w:t>
      </w:r>
      <w:r w:rsidR="00B16EAB" w:rsidRPr="00886076">
        <w:rPr>
          <w:rFonts w:cstheme="minorHAnsi"/>
          <w:bCs/>
        </w:rPr>
        <w:t xml:space="preserve"> </w:t>
      </w:r>
      <w:r w:rsidR="00334EA7" w:rsidRPr="00886076">
        <w:rPr>
          <w:rFonts w:cstheme="minorHAnsi"/>
          <w:bCs/>
        </w:rPr>
        <w:t xml:space="preserve"> </w:t>
      </w:r>
      <w:r w:rsidR="00032494" w:rsidRPr="00886076">
        <w:rPr>
          <w:rFonts w:cstheme="minorHAnsi"/>
          <w:bCs/>
        </w:rPr>
        <w:t>Please</w:t>
      </w:r>
      <w:r w:rsidR="00032494" w:rsidRPr="00886076">
        <w:rPr>
          <w:rFonts w:cstheme="minorHAnsi"/>
          <w:b/>
        </w:rPr>
        <w:t xml:space="preserve"> </w:t>
      </w:r>
      <w:r w:rsidR="00B16EAB" w:rsidRPr="00886076">
        <w:rPr>
          <w:rFonts w:cstheme="minorHAnsi"/>
        </w:rPr>
        <w:t xml:space="preserve">include </w:t>
      </w:r>
      <w:r w:rsidR="005C2FAA" w:rsidRPr="00886076">
        <w:rPr>
          <w:rFonts w:cstheme="minorHAnsi"/>
        </w:rPr>
        <w:t>it here or attach it to your email submission</w:t>
      </w:r>
      <w:r w:rsidR="001A6434" w:rsidRPr="00886076">
        <w:rPr>
          <w:rFonts w:cstheme="minorHAnsi"/>
        </w:rPr>
        <w:t xml:space="preserve">.  </w:t>
      </w:r>
      <w:r w:rsidR="00AB7AD6" w:rsidRPr="00886076">
        <w:rPr>
          <w:rFonts w:cstheme="minorHAnsi"/>
        </w:rPr>
        <w:t xml:space="preserve">Make up </w:t>
      </w:r>
      <w:r w:rsidR="006E10A5" w:rsidRPr="00886076">
        <w:rPr>
          <w:rFonts w:cstheme="minorHAnsi"/>
        </w:rPr>
        <w:t>any necessary information.</w:t>
      </w:r>
    </w:p>
    <w:p w14:paraId="2CB1B6FA" w14:textId="6C433345" w:rsidR="00017CB9" w:rsidRPr="00886076" w:rsidRDefault="00017CB9" w:rsidP="00A30E25">
      <w:pPr>
        <w:rPr>
          <w:rFonts w:cstheme="minorHAnsi"/>
        </w:rPr>
      </w:pPr>
    </w:p>
    <w:p w14:paraId="6912D7AC" w14:textId="77777777" w:rsidR="007E7F66" w:rsidRPr="00886076" w:rsidRDefault="007E7F66" w:rsidP="00A30E25">
      <w:pPr>
        <w:rPr>
          <w:rFonts w:cstheme="minorHAnsi"/>
        </w:rPr>
      </w:pPr>
    </w:p>
    <w:p w14:paraId="3C5A38E4" w14:textId="240158E7" w:rsidR="00B16EAB" w:rsidRPr="00886076" w:rsidRDefault="00C854F5" w:rsidP="00B16EAB">
      <w:pPr>
        <w:shd w:val="clear" w:color="auto" w:fill="FFFFFF"/>
        <w:rPr>
          <w:rFonts w:eastAsia="Times New Roman" w:cstheme="minorHAnsi"/>
          <w:color w:val="212121"/>
        </w:rPr>
      </w:pPr>
      <w:r w:rsidRPr="00886076">
        <w:rPr>
          <w:rFonts w:cstheme="minorHAnsi"/>
        </w:rPr>
        <w:lastRenderedPageBreak/>
        <w:t>7</w:t>
      </w:r>
      <w:r w:rsidR="00687B38" w:rsidRPr="00886076">
        <w:rPr>
          <w:rFonts w:cstheme="minorHAnsi"/>
        </w:rPr>
        <w:t xml:space="preserve">. </w:t>
      </w:r>
      <w:r w:rsidR="00B16EAB" w:rsidRPr="00886076">
        <w:rPr>
          <w:rFonts w:eastAsia="Times New Roman" w:cstheme="minorHAnsi"/>
          <w:b/>
          <w:bCs/>
          <w:color w:val="212121"/>
        </w:rPr>
        <w:t>Write an email.</w:t>
      </w:r>
      <w:r w:rsidR="00B16EAB" w:rsidRPr="00886076">
        <w:rPr>
          <w:rFonts w:eastAsia="Times New Roman" w:cstheme="minorHAnsi"/>
          <w:color w:val="212121"/>
        </w:rPr>
        <w:t>  We often need students to draft emails to be sent out to homeroom teachers</w:t>
      </w:r>
      <w:r w:rsidR="00E33BAA" w:rsidRPr="00886076">
        <w:rPr>
          <w:rFonts w:eastAsia="Times New Roman" w:cstheme="minorHAnsi"/>
          <w:color w:val="212121"/>
        </w:rPr>
        <w:t xml:space="preserve">, </w:t>
      </w:r>
      <w:r w:rsidR="001A6434" w:rsidRPr="00886076">
        <w:rPr>
          <w:rFonts w:eastAsia="Times New Roman" w:cstheme="minorHAnsi"/>
          <w:color w:val="212121"/>
        </w:rPr>
        <w:t xml:space="preserve">community </w:t>
      </w:r>
      <w:r w:rsidR="00E33BAA" w:rsidRPr="00886076">
        <w:rPr>
          <w:rFonts w:eastAsia="Times New Roman" w:cstheme="minorHAnsi"/>
          <w:color w:val="212121"/>
        </w:rPr>
        <w:t>businesses, and the entire class</w:t>
      </w:r>
      <w:r w:rsidR="00B16EAB" w:rsidRPr="00886076">
        <w:rPr>
          <w:rFonts w:eastAsia="Times New Roman" w:cstheme="minorHAnsi"/>
          <w:color w:val="212121"/>
        </w:rPr>
        <w:t>.  These emails must sound professional and communicate important class updates.  Respond to the following prompt.</w:t>
      </w:r>
      <w:r w:rsidR="00823823" w:rsidRPr="00886076">
        <w:rPr>
          <w:rFonts w:eastAsia="Times New Roman" w:cstheme="minorHAnsi"/>
          <w:color w:val="212121"/>
        </w:rPr>
        <w:t xml:space="preserve">  </w:t>
      </w:r>
      <w:r w:rsidR="00823823" w:rsidRPr="00886076">
        <w:rPr>
          <w:rFonts w:cstheme="minorHAnsi"/>
          <w:bCs/>
        </w:rPr>
        <w:t>Please</w:t>
      </w:r>
      <w:r w:rsidR="00823823" w:rsidRPr="00886076">
        <w:rPr>
          <w:rFonts w:cstheme="minorHAnsi"/>
          <w:b/>
        </w:rPr>
        <w:t xml:space="preserve"> </w:t>
      </w:r>
      <w:r w:rsidR="00823823" w:rsidRPr="00886076">
        <w:rPr>
          <w:rFonts w:cstheme="minorHAnsi"/>
        </w:rPr>
        <w:t>include it here or attach it to your email submission.</w:t>
      </w:r>
    </w:p>
    <w:p w14:paraId="143977A7" w14:textId="5C1B52FE" w:rsidR="00B16EAB" w:rsidRPr="00886076" w:rsidRDefault="003921D0" w:rsidP="00B16EAB">
      <w:pPr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theme="minorHAnsi"/>
          <w:color w:val="212121"/>
        </w:rPr>
      </w:pPr>
      <w:r w:rsidRPr="00886076">
        <w:rPr>
          <w:rFonts w:eastAsia="Times New Roman" w:cstheme="minorHAnsi"/>
          <w:color w:val="212121"/>
        </w:rPr>
        <w:t xml:space="preserve">Class </w:t>
      </w:r>
      <w:r w:rsidR="00B16EAB" w:rsidRPr="00886076">
        <w:rPr>
          <w:rFonts w:eastAsia="Times New Roman" w:cstheme="minorHAnsi"/>
          <w:color w:val="212121"/>
        </w:rPr>
        <w:t xml:space="preserve">council will be holding elections for </w:t>
      </w:r>
      <w:r w:rsidR="0046072E" w:rsidRPr="00886076">
        <w:rPr>
          <w:rFonts w:eastAsia="Times New Roman" w:cstheme="minorHAnsi"/>
          <w:color w:val="212121"/>
        </w:rPr>
        <w:t xml:space="preserve">class council </w:t>
      </w:r>
      <w:r w:rsidR="00B16EAB" w:rsidRPr="00886076">
        <w:rPr>
          <w:rFonts w:eastAsia="Times New Roman" w:cstheme="minorHAnsi"/>
          <w:color w:val="212121"/>
        </w:rPr>
        <w:t xml:space="preserve">homeroom representatives. </w:t>
      </w:r>
      <w:r w:rsidR="00FB7FD5" w:rsidRPr="00886076">
        <w:rPr>
          <w:rFonts w:eastAsia="Times New Roman" w:cstheme="minorHAnsi"/>
          <w:color w:val="212121"/>
        </w:rPr>
        <w:t>Write an email to homeroom teachers</w:t>
      </w:r>
      <w:r w:rsidR="00C85755" w:rsidRPr="00886076">
        <w:rPr>
          <w:rFonts w:eastAsia="Times New Roman" w:cstheme="minorHAnsi"/>
          <w:color w:val="212121"/>
        </w:rPr>
        <w:t xml:space="preserve"> outlining the election process</w:t>
      </w:r>
      <w:r w:rsidR="0046072E" w:rsidRPr="00886076">
        <w:rPr>
          <w:rFonts w:eastAsia="Times New Roman" w:cstheme="minorHAnsi"/>
          <w:color w:val="212121"/>
        </w:rPr>
        <w:t xml:space="preserve"> to be completed in homeroom</w:t>
      </w:r>
      <w:r w:rsidR="006E10A5" w:rsidRPr="00886076">
        <w:rPr>
          <w:rFonts w:eastAsia="Times New Roman" w:cstheme="minorHAnsi"/>
          <w:color w:val="212121"/>
        </w:rPr>
        <w:t xml:space="preserve">, </w:t>
      </w:r>
      <w:r w:rsidR="00C85755" w:rsidRPr="00886076">
        <w:rPr>
          <w:rFonts w:eastAsia="Times New Roman" w:cstheme="minorHAnsi"/>
          <w:color w:val="212121"/>
        </w:rPr>
        <w:t xml:space="preserve">responsibilities of </w:t>
      </w:r>
      <w:r w:rsidR="006E10A5" w:rsidRPr="00886076">
        <w:rPr>
          <w:rFonts w:eastAsia="Times New Roman" w:cstheme="minorHAnsi"/>
          <w:color w:val="212121"/>
        </w:rPr>
        <w:t xml:space="preserve">representatives, </w:t>
      </w:r>
      <w:r w:rsidR="00B16EAB" w:rsidRPr="00886076">
        <w:rPr>
          <w:rFonts w:eastAsia="Times New Roman" w:cstheme="minorHAnsi"/>
          <w:color w:val="212121"/>
        </w:rPr>
        <w:t xml:space="preserve">and key information for those interested. </w:t>
      </w:r>
      <w:r w:rsidR="00440C01" w:rsidRPr="00886076">
        <w:rPr>
          <w:rFonts w:eastAsia="Times New Roman" w:cstheme="minorHAnsi"/>
          <w:color w:val="212121"/>
        </w:rPr>
        <w:t xml:space="preserve">Make up </w:t>
      </w:r>
      <w:r w:rsidR="006E10A5" w:rsidRPr="00886076">
        <w:rPr>
          <w:rFonts w:eastAsia="Times New Roman" w:cstheme="minorHAnsi"/>
          <w:color w:val="212121"/>
        </w:rPr>
        <w:t>any necessary information.</w:t>
      </w:r>
    </w:p>
    <w:p w14:paraId="7A907488" w14:textId="12D37055" w:rsidR="007E7F66" w:rsidRPr="00886076" w:rsidRDefault="007E7F66" w:rsidP="007E7F66">
      <w:pPr>
        <w:shd w:val="clear" w:color="auto" w:fill="FFFFFF"/>
        <w:spacing w:line="240" w:lineRule="auto"/>
        <w:rPr>
          <w:rFonts w:eastAsia="Times New Roman" w:cstheme="minorHAnsi"/>
          <w:color w:val="212121"/>
        </w:rPr>
      </w:pPr>
    </w:p>
    <w:p w14:paraId="54892825" w14:textId="2CD60748" w:rsidR="007E7F66" w:rsidRPr="00886076" w:rsidRDefault="007E7F66" w:rsidP="007E7F66">
      <w:pPr>
        <w:shd w:val="clear" w:color="auto" w:fill="FFFFFF"/>
        <w:spacing w:line="240" w:lineRule="auto"/>
        <w:rPr>
          <w:rFonts w:eastAsia="Times New Roman" w:cstheme="minorHAnsi"/>
          <w:color w:val="212121"/>
        </w:rPr>
      </w:pPr>
    </w:p>
    <w:p w14:paraId="29E227F4" w14:textId="77777777" w:rsidR="007E7F66" w:rsidRPr="00886076" w:rsidRDefault="007E7F66" w:rsidP="007E7F66">
      <w:pPr>
        <w:shd w:val="clear" w:color="auto" w:fill="FFFFFF"/>
        <w:spacing w:line="240" w:lineRule="auto"/>
        <w:rPr>
          <w:rFonts w:eastAsia="Times New Roman" w:cstheme="minorHAnsi"/>
          <w:color w:val="212121"/>
        </w:rPr>
      </w:pPr>
    </w:p>
    <w:p w14:paraId="3AC36B93" w14:textId="2BAAD784" w:rsidR="00687B38" w:rsidRPr="00886076" w:rsidRDefault="00C854F5" w:rsidP="00A30E25">
      <w:pPr>
        <w:rPr>
          <w:rFonts w:cstheme="minorHAnsi"/>
        </w:rPr>
      </w:pPr>
      <w:r w:rsidRPr="00886076">
        <w:rPr>
          <w:rFonts w:cstheme="minorHAnsi"/>
        </w:rPr>
        <w:t>8</w:t>
      </w:r>
      <w:r w:rsidR="00687B38" w:rsidRPr="00886076">
        <w:rPr>
          <w:rFonts w:cstheme="minorHAnsi"/>
        </w:rPr>
        <w:t xml:space="preserve">.  </w:t>
      </w:r>
      <w:r w:rsidR="006E10A5" w:rsidRPr="00886076">
        <w:rPr>
          <w:rFonts w:cstheme="minorHAnsi"/>
          <w:b/>
          <w:bCs/>
        </w:rPr>
        <w:t>Brainstorm a plan.</w:t>
      </w:r>
      <w:r w:rsidR="00687B38" w:rsidRPr="00886076">
        <w:rPr>
          <w:rFonts w:cstheme="minorHAnsi"/>
        </w:rPr>
        <w:t xml:space="preserve">  We are looking for students that show initiative and understand what is required to plan a successful event.  </w:t>
      </w:r>
      <w:r w:rsidR="00387C8E" w:rsidRPr="00886076">
        <w:rPr>
          <w:rFonts w:cstheme="minorHAnsi"/>
        </w:rPr>
        <w:t>If we were to host a Valentine’s Day Dance, please create a bullet point list of items that the planning would require.</w:t>
      </w:r>
    </w:p>
    <w:p w14:paraId="510F4AA3" w14:textId="77777777" w:rsidR="00C96DE2" w:rsidRPr="00886076" w:rsidRDefault="00C96DE2" w:rsidP="00A30E25">
      <w:pPr>
        <w:rPr>
          <w:rFonts w:cstheme="minorHAnsi"/>
        </w:rPr>
      </w:pPr>
    </w:p>
    <w:p w14:paraId="75D6B910" w14:textId="77777777" w:rsidR="00B16EAB" w:rsidRPr="00886076" w:rsidRDefault="00B16EAB" w:rsidP="00A30E25">
      <w:pPr>
        <w:rPr>
          <w:rFonts w:cstheme="minorHAnsi"/>
        </w:rPr>
      </w:pPr>
    </w:p>
    <w:p w14:paraId="7EDA3513" w14:textId="77777777" w:rsidR="00B16EAB" w:rsidRPr="00886076" w:rsidRDefault="00B16EAB" w:rsidP="00A30E25">
      <w:pPr>
        <w:rPr>
          <w:rFonts w:cstheme="minorHAnsi"/>
        </w:rPr>
      </w:pPr>
    </w:p>
    <w:p w14:paraId="15BECE0E" w14:textId="4469D745" w:rsidR="00387C8E" w:rsidRPr="00886076" w:rsidRDefault="00C854F5" w:rsidP="00A30E25">
      <w:pPr>
        <w:rPr>
          <w:rFonts w:cstheme="minorHAnsi"/>
        </w:rPr>
      </w:pPr>
      <w:r w:rsidRPr="00886076">
        <w:rPr>
          <w:rFonts w:cstheme="minorHAnsi"/>
        </w:rPr>
        <w:t>9</w:t>
      </w:r>
      <w:r w:rsidR="005F220D" w:rsidRPr="00886076">
        <w:rPr>
          <w:rFonts w:cstheme="minorHAnsi"/>
        </w:rPr>
        <w:t xml:space="preserve">.  </w:t>
      </w:r>
      <w:r w:rsidR="0020023D" w:rsidRPr="00886076">
        <w:rPr>
          <w:rFonts w:cstheme="minorHAnsi"/>
          <w:b/>
          <w:bCs/>
        </w:rPr>
        <w:t>Ta</w:t>
      </w:r>
      <w:r w:rsidR="005F220D" w:rsidRPr="00886076">
        <w:rPr>
          <w:rFonts w:cstheme="minorHAnsi"/>
          <w:b/>
          <w:bCs/>
        </w:rPr>
        <w:t>ke the</w:t>
      </w:r>
      <w:r w:rsidR="0020023D" w:rsidRPr="00886076">
        <w:rPr>
          <w:rFonts w:cstheme="minorHAnsi"/>
          <w:b/>
          <w:bCs/>
        </w:rPr>
        <w:t xml:space="preserve"> personality test</w:t>
      </w:r>
      <w:r w:rsidR="0020023D" w:rsidRPr="00886076">
        <w:rPr>
          <w:rFonts w:cstheme="minorHAnsi"/>
        </w:rPr>
        <w:t xml:space="preserve"> found at</w:t>
      </w:r>
      <w:r w:rsidR="005F220D" w:rsidRPr="00886076">
        <w:rPr>
          <w:rFonts w:cstheme="minorHAnsi"/>
        </w:rPr>
        <w:t xml:space="preserve"> </w:t>
      </w:r>
      <w:hyperlink r:id="rId10" w:history="1">
        <w:r w:rsidR="00BE136A" w:rsidRPr="00886076">
          <w:rPr>
            <w:rStyle w:val="Hyperlink"/>
            <w:rFonts w:cstheme="minorHAnsi"/>
          </w:rPr>
          <w:t>https://www.16personalities.com/</w:t>
        </w:r>
      </w:hyperlink>
      <w:r w:rsidR="0020023D" w:rsidRPr="00886076">
        <w:rPr>
          <w:rFonts w:cstheme="minorHAnsi"/>
        </w:rPr>
        <w:t xml:space="preserve">.  </w:t>
      </w:r>
      <w:r w:rsidR="00B16EAB" w:rsidRPr="00886076">
        <w:rPr>
          <w:rFonts w:eastAsia="Times New Roman" w:cstheme="minorHAnsi"/>
          <w:color w:val="212121"/>
        </w:rPr>
        <w:t xml:space="preserve"> </w:t>
      </w:r>
      <w:r w:rsidR="00823823" w:rsidRPr="00886076">
        <w:rPr>
          <w:rFonts w:eastAsia="Times New Roman" w:cstheme="minorHAnsi"/>
          <w:color w:val="212121"/>
        </w:rPr>
        <w:t xml:space="preserve">Write the personality type that it assigned you below.  </w:t>
      </w:r>
      <w:r w:rsidR="00136DDA" w:rsidRPr="00886076">
        <w:rPr>
          <w:rFonts w:eastAsia="Times New Roman" w:cstheme="minorHAnsi"/>
          <w:color w:val="212121"/>
        </w:rPr>
        <w:t xml:space="preserve">“Print” a PDF of the strengths and weaknesses page and include the PDF in </w:t>
      </w:r>
      <w:r w:rsidR="009B5CCC" w:rsidRPr="00886076">
        <w:rPr>
          <w:rFonts w:eastAsia="Times New Roman" w:cstheme="minorHAnsi"/>
          <w:color w:val="212121"/>
        </w:rPr>
        <w:t>your application email</w:t>
      </w:r>
      <w:r w:rsidR="00823823" w:rsidRPr="00886076">
        <w:rPr>
          <w:rFonts w:eastAsia="Times New Roman" w:cstheme="minorHAnsi"/>
          <w:color w:val="212121"/>
        </w:rPr>
        <w:t>.</w:t>
      </w:r>
      <w:r w:rsidR="007E7F66" w:rsidRPr="00886076">
        <w:rPr>
          <w:rFonts w:eastAsia="Times New Roman" w:cstheme="minorHAnsi"/>
          <w:color w:val="212121"/>
        </w:rPr>
        <w:t xml:space="preserve">  Please note, y</w:t>
      </w:r>
      <w:r w:rsidR="00290001" w:rsidRPr="00886076">
        <w:rPr>
          <w:rFonts w:eastAsia="Times New Roman" w:cstheme="minorHAnsi"/>
          <w:color w:val="212121"/>
        </w:rPr>
        <w:t xml:space="preserve">our results </w:t>
      </w:r>
      <w:r w:rsidR="00290001" w:rsidRPr="00886076">
        <w:rPr>
          <w:rFonts w:eastAsia="Times New Roman" w:cstheme="minorHAnsi"/>
          <w:b/>
          <w:bCs/>
          <w:color w:val="212121"/>
        </w:rPr>
        <w:t>will not</w:t>
      </w:r>
      <w:r w:rsidR="00290001" w:rsidRPr="00886076">
        <w:rPr>
          <w:rFonts w:eastAsia="Times New Roman" w:cstheme="minorHAnsi"/>
          <w:color w:val="212121"/>
        </w:rPr>
        <w:t xml:space="preserve"> determine your eligibility for class council. We will look at this to assess </w:t>
      </w:r>
      <w:r w:rsidR="007C32B4" w:rsidRPr="00886076">
        <w:rPr>
          <w:rFonts w:eastAsia="Times New Roman" w:cstheme="minorHAnsi"/>
          <w:color w:val="212121"/>
        </w:rPr>
        <w:t xml:space="preserve">strengths of candidates and ensure that we have a diversity of </w:t>
      </w:r>
      <w:r w:rsidR="00D21D33" w:rsidRPr="00886076">
        <w:rPr>
          <w:rFonts w:eastAsia="Times New Roman" w:cstheme="minorHAnsi"/>
          <w:color w:val="212121"/>
        </w:rPr>
        <w:t>skills in the council</w:t>
      </w:r>
      <w:r w:rsidR="007E7F66" w:rsidRPr="00886076">
        <w:rPr>
          <w:rFonts w:eastAsia="Times New Roman" w:cstheme="minorHAnsi"/>
          <w:color w:val="212121"/>
        </w:rPr>
        <w:t>.</w:t>
      </w:r>
      <w:r w:rsidR="00D955E7" w:rsidRPr="00886076">
        <w:rPr>
          <w:rFonts w:eastAsia="Times New Roman" w:cstheme="minorHAnsi"/>
          <w:color w:val="212121"/>
        </w:rPr>
        <w:t xml:space="preserve"> </w:t>
      </w:r>
    </w:p>
    <w:p w14:paraId="0974D3DA" w14:textId="50720E4F" w:rsidR="0020023D" w:rsidRPr="00886076" w:rsidRDefault="0020023D" w:rsidP="00A30E25">
      <w:pPr>
        <w:rPr>
          <w:rFonts w:cstheme="minorHAnsi"/>
        </w:rPr>
      </w:pPr>
    </w:p>
    <w:p w14:paraId="429BC471" w14:textId="77777777" w:rsidR="007E7F66" w:rsidRPr="00886076" w:rsidRDefault="007E7F66" w:rsidP="00A30E25">
      <w:pPr>
        <w:rPr>
          <w:rFonts w:cstheme="minorHAnsi"/>
        </w:rPr>
      </w:pPr>
    </w:p>
    <w:p w14:paraId="1BE10BD0" w14:textId="77777777" w:rsidR="00B16EAB" w:rsidRPr="00886076" w:rsidRDefault="00B16EAB" w:rsidP="00A30E25">
      <w:pPr>
        <w:rPr>
          <w:rFonts w:cstheme="minorHAnsi"/>
        </w:rPr>
      </w:pPr>
    </w:p>
    <w:p w14:paraId="470EC4B2" w14:textId="44714409" w:rsidR="00387C8E" w:rsidRPr="00886076" w:rsidRDefault="00387C8E" w:rsidP="00A30E25">
      <w:pPr>
        <w:rPr>
          <w:rFonts w:cstheme="minorHAnsi"/>
        </w:rPr>
      </w:pPr>
      <w:r w:rsidRPr="00886076">
        <w:rPr>
          <w:rFonts w:cstheme="minorHAnsi"/>
        </w:rPr>
        <w:t>Please sign your initials next to the following statements, signifying that you understand and accept the responsibilities of a class council member.</w:t>
      </w:r>
    </w:p>
    <w:p w14:paraId="484BED8D" w14:textId="77777777" w:rsidR="00407E80" w:rsidRPr="00886076" w:rsidRDefault="00407E80" w:rsidP="00A30E25">
      <w:pPr>
        <w:rPr>
          <w:rFonts w:cstheme="minorHAnsi"/>
        </w:rPr>
      </w:pPr>
    </w:p>
    <w:p w14:paraId="2F62B9C3" w14:textId="4A7DBAA4" w:rsidR="00A30E25" w:rsidRPr="00886076" w:rsidRDefault="00C96DE2" w:rsidP="00A30E25">
      <w:pPr>
        <w:rPr>
          <w:rFonts w:cstheme="minorHAnsi"/>
        </w:rPr>
      </w:pPr>
      <w:r w:rsidRPr="00886076">
        <w:rPr>
          <w:rFonts w:cstheme="minorHAnsi"/>
        </w:rPr>
        <w:t xml:space="preserve">____________ </w:t>
      </w:r>
      <w:r w:rsidR="00A30E25" w:rsidRPr="00886076">
        <w:rPr>
          <w:rFonts w:cstheme="minorHAnsi"/>
        </w:rPr>
        <w:t xml:space="preserve">I understand that I </w:t>
      </w:r>
      <w:r w:rsidR="007A169B" w:rsidRPr="00886076">
        <w:rPr>
          <w:rFonts w:cstheme="minorHAnsi"/>
        </w:rPr>
        <w:t xml:space="preserve">may </w:t>
      </w:r>
      <w:r w:rsidR="007C4F60" w:rsidRPr="00886076">
        <w:rPr>
          <w:rFonts w:cstheme="minorHAnsi"/>
        </w:rPr>
        <w:t>seldomly</w:t>
      </w:r>
      <w:r w:rsidR="00387C8E" w:rsidRPr="00886076">
        <w:rPr>
          <w:rFonts w:cstheme="minorHAnsi"/>
        </w:rPr>
        <w:t xml:space="preserve"> </w:t>
      </w:r>
      <w:r w:rsidR="00A30E25" w:rsidRPr="00886076">
        <w:rPr>
          <w:rFonts w:cstheme="minorHAnsi"/>
        </w:rPr>
        <w:t>have to volunteer my time during lunch.</w:t>
      </w:r>
    </w:p>
    <w:p w14:paraId="28984075" w14:textId="77777777" w:rsidR="00407E80" w:rsidRPr="00886076" w:rsidRDefault="00407E80" w:rsidP="00A30E25">
      <w:pPr>
        <w:rPr>
          <w:rFonts w:cstheme="minorHAnsi"/>
        </w:rPr>
      </w:pPr>
    </w:p>
    <w:p w14:paraId="33A18976" w14:textId="2BAE082B" w:rsidR="00A30E25" w:rsidRPr="00886076" w:rsidRDefault="00C96DE2" w:rsidP="00A30E25">
      <w:pPr>
        <w:rPr>
          <w:rFonts w:cstheme="minorHAnsi"/>
        </w:rPr>
      </w:pPr>
      <w:r w:rsidRPr="00886076">
        <w:rPr>
          <w:rFonts w:cstheme="minorHAnsi"/>
        </w:rPr>
        <w:t xml:space="preserve">____________ </w:t>
      </w:r>
      <w:r w:rsidR="00A30E25" w:rsidRPr="00886076">
        <w:rPr>
          <w:rFonts w:cstheme="minorHAnsi"/>
        </w:rPr>
        <w:t xml:space="preserve">I understand that </w:t>
      </w:r>
      <w:r w:rsidR="00387C8E" w:rsidRPr="00886076">
        <w:rPr>
          <w:rFonts w:cstheme="minorHAnsi"/>
        </w:rPr>
        <w:t xml:space="preserve">I </w:t>
      </w:r>
      <w:r w:rsidR="00733EA5" w:rsidRPr="00886076">
        <w:rPr>
          <w:rFonts w:cstheme="minorHAnsi"/>
        </w:rPr>
        <w:t xml:space="preserve">will </w:t>
      </w:r>
      <w:r w:rsidR="00D51EEA" w:rsidRPr="00886076">
        <w:rPr>
          <w:rFonts w:cstheme="minorHAnsi"/>
        </w:rPr>
        <w:t>be asked</w:t>
      </w:r>
      <w:r w:rsidR="00A30E25" w:rsidRPr="00886076">
        <w:rPr>
          <w:rFonts w:cstheme="minorHAnsi"/>
        </w:rPr>
        <w:t xml:space="preserve"> to attend</w:t>
      </w:r>
      <w:r w:rsidR="00387C8E" w:rsidRPr="00886076">
        <w:rPr>
          <w:rFonts w:cstheme="minorHAnsi"/>
        </w:rPr>
        <w:t xml:space="preserve"> </w:t>
      </w:r>
      <w:r w:rsidR="00A30E25" w:rsidRPr="00886076">
        <w:rPr>
          <w:rFonts w:cstheme="minorHAnsi"/>
        </w:rPr>
        <w:t>after school meetings and events.</w:t>
      </w:r>
    </w:p>
    <w:sectPr w:rsidR="00A30E25" w:rsidRPr="00886076" w:rsidSect="00B559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54B2B"/>
    <w:multiLevelType w:val="hybridMultilevel"/>
    <w:tmpl w:val="8002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22008"/>
    <w:multiLevelType w:val="hybridMultilevel"/>
    <w:tmpl w:val="F2A4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1653"/>
    <w:multiLevelType w:val="multilevel"/>
    <w:tmpl w:val="31DA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910861"/>
    <w:multiLevelType w:val="hybridMultilevel"/>
    <w:tmpl w:val="46966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1505769">
    <w:abstractNumId w:val="1"/>
  </w:num>
  <w:num w:numId="2" w16cid:durableId="1673483275">
    <w:abstractNumId w:val="0"/>
  </w:num>
  <w:num w:numId="3" w16cid:durableId="103157648">
    <w:abstractNumId w:val="3"/>
  </w:num>
  <w:num w:numId="4" w16cid:durableId="137392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17"/>
    <w:rsid w:val="00017CB9"/>
    <w:rsid w:val="00025BD6"/>
    <w:rsid w:val="00032494"/>
    <w:rsid w:val="000B27EE"/>
    <w:rsid w:val="000C0E51"/>
    <w:rsid w:val="000C796B"/>
    <w:rsid w:val="000F25A8"/>
    <w:rsid w:val="00105B17"/>
    <w:rsid w:val="00127657"/>
    <w:rsid w:val="00136DDA"/>
    <w:rsid w:val="00156C29"/>
    <w:rsid w:val="00167118"/>
    <w:rsid w:val="001A6434"/>
    <w:rsid w:val="001E02A6"/>
    <w:rsid w:val="001F6FA7"/>
    <w:rsid w:val="0020023D"/>
    <w:rsid w:val="00274B01"/>
    <w:rsid w:val="00290001"/>
    <w:rsid w:val="00300BA6"/>
    <w:rsid w:val="00307357"/>
    <w:rsid w:val="00334EA7"/>
    <w:rsid w:val="00377343"/>
    <w:rsid w:val="0038296E"/>
    <w:rsid w:val="00387C8E"/>
    <w:rsid w:val="003921D0"/>
    <w:rsid w:val="00407E80"/>
    <w:rsid w:val="00431AF5"/>
    <w:rsid w:val="00440C01"/>
    <w:rsid w:val="0046072E"/>
    <w:rsid w:val="0047673C"/>
    <w:rsid w:val="004E3F99"/>
    <w:rsid w:val="005A49E9"/>
    <w:rsid w:val="005C2FAA"/>
    <w:rsid w:val="005C56D3"/>
    <w:rsid w:val="005D0B5D"/>
    <w:rsid w:val="005F0D59"/>
    <w:rsid w:val="005F220D"/>
    <w:rsid w:val="006053BC"/>
    <w:rsid w:val="00606D4C"/>
    <w:rsid w:val="00626CDF"/>
    <w:rsid w:val="006332A1"/>
    <w:rsid w:val="00662386"/>
    <w:rsid w:val="00687B38"/>
    <w:rsid w:val="0069179B"/>
    <w:rsid w:val="006D7AED"/>
    <w:rsid w:val="006E10A5"/>
    <w:rsid w:val="006E2A3D"/>
    <w:rsid w:val="00733EA5"/>
    <w:rsid w:val="00744603"/>
    <w:rsid w:val="007452E0"/>
    <w:rsid w:val="007532EE"/>
    <w:rsid w:val="00762B35"/>
    <w:rsid w:val="00786CD4"/>
    <w:rsid w:val="0079529B"/>
    <w:rsid w:val="007A169B"/>
    <w:rsid w:val="007B5513"/>
    <w:rsid w:val="007C32B4"/>
    <w:rsid w:val="007C4F60"/>
    <w:rsid w:val="007E7F66"/>
    <w:rsid w:val="007F1554"/>
    <w:rsid w:val="007F3EB8"/>
    <w:rsid w:val="008207E0"/>
    <w:rsid w:val="00823823"/>
    <w:rsid w:val="00886076"/>
    <w:rsid w:val="008A4B72"/>
    <w:rsid w:val="008D7243"/>
    <w:rsid w:val="008F69F3"/>
    <w:rsid w:val="00943E27"/>
    <w:rsid w:val="0094563C"/>
    <w:rsid w:val="009555B4"/>
    <w:rsid w:val="009878C9"/>
    <w:rsid w:val="009B5CCC"/>
    <w:rsid w:val="009F3658"/>
    <w:rsid w:val="00A01066"/>
    <w:rsid w:val="00A07986"/>
    <w:rsid w:val="00A30E25"/>
    <w:rsid w:val="00A330C2"/>
    <w:rsid w:val="00AB7AD6"/>
    <w:rsid w:val="00AE4202"/>
    <w:rsid w:val="00B16EAB"/>
    <w:rsid w:val="00B44DAF"/>
    <w:rsid w:val="00B45F43"/>
    <w:rsid w:val="00B55949"/>
    <w:rsid w:val="00B751EB"/>
    <w:rsid w:val="00B95779"/>
    <w:rsid w:val="00BA3F3D"/>
    <w:rsid w:val="00BD33A7"/>
    <w:rsid w:val="00BE136A"/>
    <w:rsid w:val="00BF429C"/>
    <w:rsid w:val="00C16CA6"/>
    <w:rsid w:val="00C51E75"/>
    <w:rsid w:val="00C854F5"/>
    <w:rsid w:val="00C85755"/>
    <w:rsid w:val="00C96DE2"/>
    <w:rsid w:val="00C96DE6"/>
    <w:rsid w:val="00CE4D83"/>
    <w:rsid w:val="00CF39D1"/>
    <w:rsid w:val="00D05EFE"/>
    <w:rsid w:val="00D21D33"/>
    <w:rsid w:val="00D46FDF"/>
    <w:rsid w:val="00D51EEA"/>
    <w:rsid w:val="00D81B11"/>
    <w:rsid w:val="00D955E7"/>
    <w:rsid w:val="00E33BAA"/>
    <w:rsid w:val="00E75AD2"/>
    <w:rsid w:val="00EB744D"/>
    <w:rsid w:val="00F11D35"/>
    <w:rsid w:val="00F21DD7"/>
    <w:rsid w:val="00F3261E"/>
    <w:rsid w:val="00F52A88"/>
    <w:rsid w:val="00F706A6"/>
    <w:rsid w:val="00FA017E"/>
    <w:rsid w:val="00FB7FD5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5E61"/>
  <w15:chartTrackingRefBased/>
  <w15:docId w15:val="{383A8B40-FC41-4E8B-84D3-C64FD80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5B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05B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59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D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23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81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B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B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1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16EAB"/>
  </w:style>
  <w:style w:type="character" w:styleId="FollowedHyperlink">
    <w:name w:val="FollowedHyperlink"/>
    <w:basedOn w:val="DefaultParagraphFont"/>
    <w:uiPriority w:val="99"/>
    <w:semiHidden/>
    <w:unhideWhenUsed/>
    <w:rsid w:val="00F326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16personalities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yanishevskiy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C0F75EA16E4489A2E8F9C3257FCEB" ma:contentTypeVersion="12" ma:contentTypeDescription="Create a new document." ma:contentTypeScope="" ma:versionID="127225aefed475c5d683e4844b60c983">
  <xsd:schema xmlns:xsd="http://www.w3.org/2001/XMLSchema" xmlns:xs="http://www.w3.org/2001/XMLSchema" xmlns:p="http://schemas.microsoft.com/office/2006/metadata/properties" xmlns:ns3="92de5c3a-e2e7-41ed-b337-f9da4e946e8e" xmlns:ns4="97fd64ca-4dd4-4b87-afaf-b8a23bb5b9f9" targetNamespace="http://schemas.microsoft.com/office/2006/metadata/properties" ma:root="true" ma:fieldsID="c7d5876206b59044fc36fb5967647907" ns3:_="" ns4:_="">
    <xsd:import namespace="92de5c3a-e2e7-41ed-b337-f9da4e946e8e"/>
    <xsd:import namespace="97fd64ca-4dd4-4b87-afaf-b8a23bb5b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e5c3a-e2e7-41ed-b337-f9da4e946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64ca-4dd4-4b87-afaf-b8a23bb5b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4870A-5D93-49B7-9580-13491B52A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F22E74-48C0-4541-918C-675B520885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C45EF9-2912-4D92-B047-C8E1D43BA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e5c3a-e2e7-41ed-b337-f9da4e946e8e"/>
    <ds:schemaRef ds:uri="97fd64ca-4dd4-4b87-afaf-b8a23bb5b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00422D-1EBD-40F6-A093-C5DC62B22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HOSKINS, JOSHUA</dc:creator>
  <cp:keywords/>
  <dc:description/>
  <cp:lastModifiedBy>DEROSIER, TRACEY</cp:lastModifiedBy>
  <cp:revision>2</cp:revision>
  <cp:lastPrinted>2018-08-29T22:22:00Z</cp:lastPrinted>
  <dcterms:created xsi:type="dcterms:W3CDTF">2024-08-27T18:41:00Z</dcterms:created>
  <dcterms:modified xsi:type="dcterms:W3CDTF">2024-08-27T18:41:00Z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0x010100F57C0F75EA16E4489A2E8F9C3257FCEB</vt:lpwstr>
  </property>
</Properties>
</file>